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C6C" w:rsidRDefault="008D723C" w:rsidP="008D723C">
      <w:pPr>
        <w:jc w:val="center"/>
      </w:pPr>
      <w:r>
        <w:rPr>
          <w:noProof/>
        </w:rPr>
        <w:drawing>
          <wp:inline distT="0" distB="0" distL="0" distR="0">
            <wp:extent cx="3447066" cy="4737111"/>
            <wp:effectExtent l="19050" t="0" r="984" b="0"/>
            <wp:docPr id="3" name="Picture 1" descr="d:\My Documents\My Pictures\Picture\Picture 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My Pictures\Picture\Picture 0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392" cy="4740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448961" cy="5196536"/>
            <wp:effectExtent l="19050" t="0" r="0" b="0"/>
            <wp:docPr id="2" name="Picture 2" descr="d:\My Documents\My Pictures\Picture\Picture 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y Documents\My Pictures\Picture\Picture 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723" cy="5217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F7C6C" w:rsidSect="00DF7C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20"/>
  <w:characterSpacingControl w:val="doNotCompress"/>
  <w:compat>
    <w:applyBreakingRules/>
  </w:compat>
  <w:rsids>
    <w:rsidRoot w:val="008D723C"/>
    <w:rsid w:val="008D723C"/>
    <w:rsid w:val="00DF7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2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723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Gview</dc:creator>
  <cp:keywords/>
  <dc:description/>
  <cp:lastModifiedBy>Gview</cp:lastModifiedBy>
  <cp:revision>1</cp:revision>
  <dcterms:created xsi:type="dcterms:W3CDTF">2013-08-20T08:10:00Z</dcterms:created>
  <dcterms:modified xsi:type="dcterms:W3CDTF">2013-08-20T08:14:00Z</dcterms:modified>
</cp:coreProperties>
</file>